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F5" w:rsidRPr="003F63F5" w:rsidRDefault="003F63F5" w:rsidP="003F63F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с. </w:t>
      </w:r>
      <w:proofErr w:type="spellStart"/>
      <w:r w:rsidRPr="003F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Кочегуры</w:t>
      </w:r>
      <w:proofErr w:type="spellEnd"/>
      <w:r w:rsidRPr="003F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F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Чернянского</w:t>
      </w:r>
      <w:proofErr w:type="spellEnd"/>
      <w:r w:rsidRPr="003F6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 Белгородской области"</w:t>
      </w:r>
    </w:p>
    <w:p w:rsidR="003F63F5" w:rsidRPr="003F63F5" w:rsidRDefault="003F63F5" w:rsidP="003F63F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3F5" w:rsidRPr="003F63F5" w:rsidRDefault="003F63F5" w:rsidP="003F63F5">
      <w:pPr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F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633246" wp14:editId="578CA323">
            <wp:simplePos x="0" y="0"/>
            <wp:positionH relativeFrom="margin">
              <wp:posOffset>3324225</wp:posOffset>
            </wp:positionH>
            <wp:positionV relativeFrom="margin">
              <wp:posOffset>1200785</wp:posOffset>
            </wp:positionV>
            <wp:extent cx="1466850" cy="1501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08" t="8384" r="24631" b="77311"/>
                    <a:stretch/>
                  </pic:blipFill>
                  <pic:spPr bwMode="auto">
                    <a:xfrm>
                      <a:off x="0" y="0"/>
                      <a:ext cx="14668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Директор  МБОУ «СОШ </w:t>
      </w:r>
      <w:proofErr w:type="spellStart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очегуры</w:t>
      </w:r>
      <w:proofErr w:type="spellEnd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F63F5" w:rsidRPr="003F63F5" w:rsidRDefault="003F63F5" w:rsidP="003F63F5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</w:t>
      </w:r>
      <w:proofErr w:type="spellStart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Ю.Н.Сорокин</w:t>
      </w:r>
      <w:proofErr w:type="spellEnd"/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3F5" w:rsidRPr="003F63F5" w:rsidRDefault="003F63F5" w:rsidP="003F63F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№78</w:t>
      </w:r>
      <w:r w:rsidRPr="003F63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«25» мая   2026 г.</w:t>
      </w:r>
    </w:p>
    <w:p w:rsidR="003F63F5" w:rsidRPr="003F63F5" w:rsidRDefault="003F63F5" w:rsidP="003F63F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3F63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3F63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59B" w:rsidRDefault="00E2459B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4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  <w:r w:rsidR="003F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летнего пришкольного лагеря </w:t>
      </w: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F5" w:rsidRDefault="003F63F5" w:rsidP="003F63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г.</w:t>
      </w:r>
    </w:p>
    <w:p w:rsidR="003F63F5" w:rsidRPr="00E2459B" w:rsidRDefault="008D59F3" w:rsidP="00E24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 смена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0"/>
        <w:gridCol w:w="2147"/>
        <w:gridCol w:w="2626"/>
        <w:gridCol w:w="2251"/>
      </w:tblGrid>
      <w:tr w:rsidR="00A96A4F" w:rsidRPr="008D59F3" w:rsidTr="004A4BC0">
        <w:tc>
          <w:tcPr>
            <w:tcW w:w="2440" w:type="dxa"/>
          </w:tcPr>
          <w:p w:rsidR="00A96A4F" w:rsidRPr="008D59F3" w:rsidRDefault="00A96A4F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147" w:type="dxa"/>
          </w:tcPr>
          <w:p w:rsidR="00A96A4F" w:rsidRPr="008D59F3" w:rsidRDefault="00A96A4F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2626" w:type="dxa"/>
          </w:tcPr>
          <w:p w:rsidR="00A96A4F" w:rsidRPr="008D59F3" w:rsidRDefault="00A96A4F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251" w:type="dxa"/>
          </w:tcPr>
          <w:p w:rsidR="00A96A4F" w:rsidRPr="008D59F3" w:rsidRDefault="00A96A4F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0D2FF8" w:rsidRPr="008D59F3" w:rsidTr="00DC2DAA">
        <w:tc>
          <w:tcPr>
            <w:tcW w:w="2440" w:type="dxa"/>
            <w:vMerge w:val="restart"/>
            <w:shd w:val="clear" w:color="auto" w:fill="DDD9C3" w:themeFill="background2" w:themeFillShade="E6"/>
            <w:vAlign w:val="center"/>
          </w:tcPr>
          <w:p w:rsidR="000D2FF8" w:rsidRDefault="000D2FF8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01</w:t>
            </w:r>
            <w:r w:rsidRPr="008D59F3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.06.</w:t>
            </w:r>
          </w:p>
          <w:p w:rsidR="000D2FF8" w:rsidRPr="008D59F3" w:rsidRDefault="000D2FF8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(День защиты детей)</w:t>
            </w:r>
          </w:p>
        </w:tc>
        <w:tc>
          <w:tcPr>
            <w:tcW w:w="2147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0D2FF8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Оформление отрядных уголков </w:t>
            </w:r>
          </w:p>
        </w:tc>
        <w:tc>
          <w:tcPr>
            <w:tcW w:w="2251" w:type="dxa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FFC000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  <w:shd w:val="clear" w:color="auto" w:fill="FFC000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«День защиты детей»</w:t>
            </w:r>
          </w:p>
        </w:tc>
        <w:tc>
          <w:tcPr>
            <w:tcW w:w="2251" w:type="dxa"/>
            <w:shd w:val="clear" w:color="auto" w:fill="FFC000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ru-RU"/>
              </w:rPr>
              <w:t>Клуб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0D2FF8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  <w:vMerge w:val="restart"/>
          </w:tcPr>
          <w:p w:rsidR="000D2FF8" w:rsidRPr="008D59F3" w:rsidRDefault="000D2FF8" w:rsidP="000D2FF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Большая игра «Лагерь-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Экспрес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251" w:type="dxa"/>
            <w:vMerge w:val="restart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Хороших Е.В.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  <w:vMerge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vMerge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0D2FF8" w:rsidRPr="008D59F3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0D2FF8" w:rsidRPr="008D59F3" w:rsidTr="00DC2DAA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0D2FF8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0D2FF8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0D2FF8" w:rsidRPr="000D2FF8" w:rsidRDefault="000D2FF8" w:rsidP="000D2FF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0D2FF8" w:rsidRPr="008D59F3" w:rsidRDefault="000D2FF8" w:rsidP="000D2FF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0D2FF8" w:rsidRPr="008D59F3" w:rsidTr="004A4BC0">
        <w:tc>
          <w:tcPr>
            <w:tcW w:w="2440" w:type="dxa"/>
            <w:vMerge/>
            <w:shd w:val="clear" w:color="auto" w:fill="DDD9C3" w:themeFill="background2" w:themeFillShade="E6"/>
          </w:tcPr>
          <w:p w:rsidR="000D2FF8" w:rsidRPr="008D59F3" w:rsidRDefault="000D2FF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D2FF8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0D2FF8" w:rsidRDefault="000D2FF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0D2FF8" w:rsidRPr="008D59F3" w:rsidRDefault="000D2FF8" w:rsidP="008D59F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8D59F3" w:rsidRPr="008D59F3" w:rsidTr="004A4BC0">
        <w:tc>
          <w:tcPr>
            <w:tcW w:w="2440" w:type="dxa"/>
            <w:shd w:val="clear" w:color="auto" w:fill="C00000"/>
          </w:tcPr>
          <w:p w:rsidR="008D59F3" w:rsidRPr="008D59F3" w:rsidRDefault="008D59F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8D59F3" w:rsidRPr="008D59F3" w:rsidRDefault="008D59F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8D59F3" w:rsidRPr="008D59F3" w:rsidRDefault="008D59F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8D59F3" w:rsidRPr="008D59F3" w:rsidRDefault="008D59F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F3D9C" w:rsidRPr="008D59F3" w:rsidTr="00DC2DAA">
        <w:tc>
          <w:tcPr>
            <w:tcW w:w="2440" w:type="dxa"/>
            <w:vMerge w:val="restart"/>
            <w:shd w:val="clear" w:color="auto" w:fill="92D050"/>
            <w:vAlign w:val="center"/>
          </w:tcPr>
          <w:p w:rsidR="005F3D9C" w:rsidRPr="00DC2DAA" w:rsidRDefault="005F3D9C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5F3D9C" w:rsidRPr="00DC2DAA" w:rsidRDefault="005F3D9C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DC2DAA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2.06</w:t>
            </w:r>
          </w:p>
          <w:p w:rsidR="005F3D9C" w:rsidRPr="008D59F3" w:rsidRDefault="005F3D9C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DC2DAA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(Праздник Хорошего настроения)</w:t>
            </w: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DBE5F1" w:themeFill="accent1" w:themeFillTint="33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DBE5F1" w:themeFill="accent1" w:themeFillTint="33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DBE5F1" w:themeFill="accent1" w:themeFillTint="33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5F3D9C" w:rsidRPr="008D59F3" w:rsidRDefault="004A4BC0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5F3D9C" w:rsidRPr="008D59F3" w:rsidRDefault="004A4BC0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Балягина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В.К.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</w:tcPr>
          <w:p w:rsidR="005F3D9C" w:rsidRPr="008D59F3" w:rsidRDefault="00DC2DAA" w:rsidP="00DC2DAA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Тренинг</w:t>
            </w:r>
            <w:r w:rsidRPr="00DC2DAA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«Хорошее настроение-залог успеха!»</w:t>
            </w:r>
          </w:p>
        </w:tc>
        <w:tc>
          <w:tcPr>
            <w:tcW w:w="2251" w:type="dxa"/>
          </w:tcPr>
          <w:p w:rsidR="005F3D9C" w:rsidRPr="008D59F3" w:rsidRDefault="00DC2DAA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Солодилова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DBE5F1" w:themeFill="accent1" w:themeFillTint="33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DBE5F1" w:themeFill="accent1" w:themeFillTint="33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DBE5F1" w:themeFill="accent1" w:themeFillTint="33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5F3D9C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Лесная викторина </w:t>
            </w:r>
          </w:p>
        </w:tc>
        <w:tc>
          <w:tcPr>
            <w:tcW w:w="2251" w:type="dxa"/>
          </w:tcPr>
          <w:p w:rsidR="005F3D9C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5F3D9C" w:rsidRPr="008D59F3" w:rsidRDefault="00DC2DAA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Игровая программа</w:t>
            </w:r>
          </w:p>
        </w:tc>
        <w:tc>
          <w:tcPr>
            <w:tcW w:w="2251" w:type="dxa"/>
          </w:tcPr>
          <w:p w:rsidR="005F3D9C" w:rsidRPr="008D59F3" w:rsidRDefault="00DC2DAA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Ю.Ю.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Кононова О.В.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</w:tcPr>
          <w:p w:rsidR="005F3D9C" w:rsidRPr="000D2FF8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5F3D9C" w:rsidRPr="008D59F3" w:rsidTr="004A4BC0">
        <w:tc>
          <w:tcPr>
            <w:tcW w:w="2440" w:type="dxa"/>
            <w:vMerge/>
            <w:shd w:val="clear" w:color="auto" w:fill="92D05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5F3D9C" w:rsidRPr="008D59F3" w:rsidTr="004A4BC0">
        <w:tc>
          <w:tcPr>
            <w:tcW w:w="2440" w:type="dxa"/>
            <w:shd w:val="clear" w:color="auto" w:fill="C00000"/>
          </w:tcPr>
          <w:p w:rsidR="005F3D9C" w:rsidRPr="008D59F3" w:rsidRDefault="005F3D9C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5F3D9C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5F3D9C" w:rsidRPr="008D59F3" w:rsidRDefault="005F3D9C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026893" w:rsidRPr="008D59F3" w:rsidTr="00DC2DAA">
        <w:tc>
          <w:tcPr>
            <w:tcW w:w="2440" w:type="dxa"/>
            <w:vMerge w:val="restart"/>
            <w:shd w:val="clear" w:color="auto" w:fill="92CDDC" w:themeFill="accent5" w:themeFillTint="99"/>
            <w:vAlign w:val="center"/>
          </w:tcPr>
          <w:p w:rsidR="00026893" w:rsidRDefault="00026893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026893" w:rsidRDefault="00026893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3.06</w:t>
            </w:r>
          </w:p>
          <w:p w:rsidR="00026893" w:rsidRPr="008D59F3" w:rsidRDefault="00026893" w:rsidP="00DC2DAA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(Всемирный день велосипеда)</w:t>
            </w:r>
          </w:p>
        </w:tc>
        <w:tc>
          <w:tcPr>
            <w:tcW w:w="2147" w:type="dxa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026893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026893" w:rsidRPr="008D59F3" w:rsidRDefault="0002689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02689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026893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026893" w:rsidRPr="008D59F3" w:rsidRDefault="0002689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9150AB">
        <w:trPr>
          <w:trHeight w:val="976"/>
        </w:trPr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10.00-12.30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Игровая программа «Мой друг велосипед»</w:t>
            </w:r>
          </w:p>
        </w:tc>
        <w:tc>
          <w:tcPr>
            <w:tcW w:w="2251" w:type="dxa"/>
          </w:tcPr>
          <w:p w:rsidR="00322B38" w:rsidRPr="004A4BC0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  <w:p w:rsidR="00322B38" w:rsidRPr="004A4BC0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Быков А.А.</w:t>
            </w:r>
          </w:p>
        </w:tc>
      </w:tr>
      <w:tr w:rsidR="00026893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026893" w:rsidRPr="008D59F3" w:rsidRDefault="00026893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026893" w:rsidRPr="008D59F3" w:rsidRDefault="00026893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026893" w:rsidRPr="00026893" w:rsidRDefault="00026893" w:rsidP="00026893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026893" w:rsidRPr="008D59F3" w:rsidRDefault="00026893" w:rsidP="000268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322B38" w:rsidRPr="008D59F3" w:rsidRDefault="00322B38" w:rsidP="0010023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322B38" w:rsidRPr="004A4BC0" w:rsidRDefault="00322B38" w:rsidP="0010023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Т.С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322B38" w:rsidRPr="00322B38" w:rsidRDefault="00322B38" w:rsidP="00E45E7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Мультяшный </w:t>
            </w:r>
            <w:proofErr w:type="spellStart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1" w:type="dxa"/>
          </w:tcPr>
          <w:p w:rsidR="00322B38" w:rsidRPr="00322B38" w:rsidRDefault="00322B38" w:rsidP="00E45E7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0D2FF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92CDDC" w:themeFill="accent5" w:themeFillTint="99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4A4BC0">
        <w:tc>
          <w:tcPr>
            <w:tcW w:w="2440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DC2DAA">
        <w:tc>
          <w:tcPr>
            <w:tcW w:w="2440" w:type="dxa"/>
            <w:vMerge w:val="restart"/>
            <w:shd w:val="clear" w:color="auto" w:fill="CCC0D9" w:themeFill="accent4" w:themeFillTint="66"/>
          </w:tcPr>
          <w:p w:rsidR="00322B38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322B38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322B38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4.06</w:t>
            </w: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FFC000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  <w:shd w:val="clear" w:color="auto" w:fill="FFC000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Здоровый образ жизни </w:t>
            </w:r>
          </w:p>
        </w:tc>
        <w:tc>
          <w:tcPr>
            <w:tcW w:w="2251" w:type="dxa"/>
            <w:shd w:val="clear" w:color="auto" w:fill="FFC000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Клуб 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02689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02689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Предвыборная кампания 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Т.С.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322B38" w:rsidRPr="0002183E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2183E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Мастер- класс </w:t>
            </w:r>
            <w:r w:rsidRPr="0002183E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«Вертушки»</w:t>
            </w:r>
          </w:p>
        </w:tc>
        <w:tc>
          <w:tcPr>
            <w:tcW w:w="2251" w:type="dxa"/>
          </w:tcPr>
          <w:p w:rsidR="00322B38" w:rsidRPr="0002183E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2183E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Агафонова А.А.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0D2FF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CCC0D9" w:themeFill="accent4" w:themeFillTint="66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4A4BC0">
        <w:tc>
          <w:tcPr>
            <w:tcW w:w="2440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322B38" w:rsidRPr="008D59F3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DC2DAA">
        <w:tc>
          <w:tcPr>
            <w:tcW w:w="2440" w:type="dxa"/>
            <w:vMerge w:val="restart"/>
            <w:shd w:val="clear" w:color="auto" w:fill="D6E3BC" w:themeFill="accent3" w:themeFillTint="66"/>
            <w:vAlign w:val="center"/>
          </w:tcPr>
          <w:p w:rsidR="00322B38" w:rsidRPr="00DC2DAA" w:rsidRDefault="00322B38" w:rsidP="004A4BC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  <w:p w:rsidR="00322B38" w:rsidRPr="00DC2DAA" w:rsidRDefault="00322B38" w:rsidP="004A4BC0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DC2DAA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5.06</w:t>
            </w:r>
          </w:p>
          <w:p w:rsidR="00322B38" w:rsidRPr="008D59F3" w:rsidRDefault="00322B38" w:rsidP="004A4BC0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DC2DAA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(День эколога в России и день русского языка -6 июня)</w:t>
            </w: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Выборы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Т.С.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FFC000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  <w:shd w:val="clear" w:color="auto" w:fill="FFC000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День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А.С.Пушкина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1" w:type="dxa"/>
            <w:shd w:val="clear" w:color="auto" w:fill="FFC000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Клуб 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4A4BC0" w:rsidRDefault="00322B3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Веселое списывание 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День эколога 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Ю.Ю.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0D2FF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DC2DAA">
        <w:tc>
          <w:tcPr>
            <w:tcW w:w="2440" w:type="dxa"/>
            <w:vMerge/>
            <w:shd w:val="clear" w:color="auto" w:fill="D6E3BC" w:themeFill="accent3" w:themeFillTint="66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02183E">
        <w:tc>
          <w:tcPr>
            <w:tcW w:w="2440" w:type="dxa"/>
            <w:shd w:val="clear" w:color="auto" w:fill="C00000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322B38" w:rsidRPr="008D59F3" w:rsidRDefault="00322B38" w:rsidP="002D3987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322B38" w:rsidRPr="008D59F3" w:rsidTr="00885D35">
        <w:tc>
          <w:tcPr>
            <w:tcW w:w="2440" w:type="dxa"/>
            <w:vMerge w:val="restart"/>
            <w:shd w:val="clear" w:color="auto" w:fill="E5DFEC" w:themeFill="accent4" w:themeFillTint="33"/>
            <w:vAlign w:val="center"/>
          </w:tcPr>
          <w:p w:rsidR="00322B38" w:rsidRPr="00885D35" w:rsidRDefault="00322B38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85D35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8.06</w:t>
            </w: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322B38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322B38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322B38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322B38" w:rsidRPr="008D59F3" w:rsidRDefault="00322B38" w:rsidP="0002183E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322B38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322B38" w:rsidRPr="008D59F3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</w:tcPr>
          <w:p w:rsidR="00322B38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Веселые старты </w:t>
            </w:r>
          </w:p>
        </w:tc>
        <w:tc>
          <w:tcPr>
            <w:tcW w:w="2251" w:type="dxa"/>
          </w:tcPr>
          <w:p w:rsidR="00322B38" w:rsidRPr="004A4BC0" w:rsidRDefault="00885D35" w:rsidP="00885D35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Быков А.А.</w:t>
            </w:r>
          </w:p>
        </w:tc>
      </w:tr>
      <w:tr w:rsidR="00322B38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322B38" w:rsidRPr="008D59F3" w:rsidRDefault="00322B3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322B38" w:rsidRPr="004A4BC0" w:rsidRDefault="00322B3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322B38" w:rsidRPr="004A4BC0" w:rsidRDefault="00322B3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85D35" w:rsidRPr="008D59F3" w:rsidTr="00885D35">
        <w:trPr>
          <w:trHeight w:val="654"/>
        </w:trPr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13.00-15</w:t>
            </w: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626" w:type="dxa"/>
          </w:tcPr>
          <w:p w:rsidR="00885D35" w:rsidRPr="004A4BC0" w:rsidRDefault="00885D35" w:rsidP="002F44BA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 w:rsidRPr="00322B3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«Великий путешественник»</w:t>
            </w:r>
          </w:p>
        </w:tc>
        <w:tc>
          <w:tcPr>
            <w:tcW w:w="2251" w:type="dxa"/>
          </w:tcPr>
          <w:p w:rsidR="00885D35" w:rsidRPr="004A4BC0" w:rsidRDefault="00885D35" w:rsidP="002F44BA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85D35" w:rsidRPr="000D2FF8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E5DFEC" w:themeFill="accent4" w:themeFillTint="33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5D35" w:rsidRPr="008D59F3" w:rsidTr="0002183E">
        <w:tc>
          <w:tcPr>
            <w:tcW w:w="2440" w:type="dxa"/>
            <w:shd w:val="clear" w:color="auto" w:fill="C00000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885D35" w:rsidRPr="008D59F3" w:rsidRDefault="00885D35" w:rsidP="002D3987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</w:tr>
      <w:tr w:rsidR="00885D35" w:rsidRPr="008D59F3" w:rsidTr="00885D35">
        <w:tc>
          <w:tcPr>
            <w:tcW w:w="2440" w:type="dxa"/>
            <w:vMerge w:val="restart"/>
            <w:shd w:val="clear" w:color="auto" w:fill="FBD4B4" w:themeFill="accent6" w:themeFillTint="66"/>
            <w:vAlign w:val="center"/>
          </w:tcPr>
          <w:p w:rsidR="00885D35" w:rsidRPr="00885D35" w:rsidRDefault="00885D35" w:rsidP="00E2459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885D35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9.06</w:t>
            </w:r>
          </w:p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85D35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(9 июня День друзей)</w:t>
            </w: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885D35" w:rsidRPr="008D59F3" w:rsidRDefault="00885D35" w:rsidP="0002183E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885D35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FFC000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  <w:shd w:val="clear" w:color="auto" w:fill="FFC000"/>
          </w:tcPr>
          <w:p w:rsidR="00885D35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Экология </w:t>
            </w:r>
          </w:p>
        </w:tc>
        <w:tc>
          <w:tcPr>
            <w:tcW w:w="2251" w:type="dxa"/>
            <w:shd w:val="clear" w:color="auto" w:fill="FFC000"/>
          </w:tcPr>
          <w:p w:rsidR="00885D35" w:rsidRPr="004A4BC0" w:rsidRDefault="00885D35" w:rsidP="00885D35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Клуб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85D35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85D35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85D35" w:rsidRPr="004A4BC0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85D35" w:rsidRPr="004A4BC0" w:rsidRDefault="00885D35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885D35" w:rsidRPr="00885D35" w:rsidRDefault="00885D35" w:rsidP="005C3A6E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Караоке «Поем о дружбе» </w:t>
            </w:r>
          </w:p>
        </w:tc>
        <w:tc>
          <w:tcPr>
            <w:tcW w:w="2251" w:type="dxa"/>
          </w:tcPr>
          <w:p w:rsidR="00885D35" w:rsidRPr="00885D35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>Солодилова</w:t>
            </w:r>
            <w:proofErr w:type="spellEnd"/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885D35" w:rsidRPr="00885D35" w:rsidRDefault="00885D35" w:rsidP="00885D35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>Игры «Ты да я, да мы с тобой»</w:t>
            </w:r>
          </w:p>
        </w:tc>
        <w:tc>
          <w:tcPr>
            <w:tcW w:w="2251" w:type="dxa"/>
          </w:tcPr>
          <w:p w:rsidR="00885D35" w:rsidRPr="00885D35" w:rsidRDefault="00885D35" w:rsidP="00885D35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85D35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Ю.Ю.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85D35" w:rsidRPr="000D2FF8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85D35" w:rsidRPr="008D59F3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BD4B4" w:themeFill="accent6" w:themeFillTint="6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885D35" w:rsidRPr="008D59F3" w:rsidRDefault="00885D35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5D35" w:rsidRPr="008D59F3" w:rsidTr="00885D35">
        <w:tc>
          <w:tcPr>
            <w:tcW w:w="2440" w:type="dxa"/>
            <w:shd w:val="clear" w:color="auto" w:fill="C00000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885D35" w:rsidRDefault="00885D35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885D35" w:rsidRPr="008D59F3" w:rsidRDefault="00885D35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85D35" w:rsidRPr="008D59F3" w:rsidTr="00885D35">
        <w:tc>
          <w:tcPr>
            <w:tcW w:w="2440" w:type="dxa"/>
            <w:vMerge w:val="restart"/>
            <w:shd w:val="clear" w:color="auto" w:fill="F79646" w:themeFill="accent6"/>
            <w:vAlign w:val="center"/>
          </w:tcPr>
          <w:p w:rsidR="00885D35" w:rsidRPr="008D59F3" w:rsidRDefault="00885D35" w:rsidP="00885D35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10.06</w:t>
            </w:r>
          </w:p>
          <w:p w:rsidR="00885D35" w:rsidRPr="008D59F3" w:rsidRDefault="00885D35" w:rsidP="00893FB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</w:t>
            </w:r>
            <w:r w:rsidR="00893FB8">
              <w:rPr>
                <w:rFonts w:eastAsia="Calibri"/>
                <w:bCs/>
                <w:sz w:val="28"/>
                <w:szCs w:val="28"/>
                <w:lang w:eastAsia="ru-RU"/>
              </w:rPr>
              <w:t>(День России)</w:t>
            </w:r>
          </w:p>
        </w:tc>
        <w:tc>
          <w:tcPr>
            <w:tcW w:w="2147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885D35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85D35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85D35" w:rsidRPr="008D59F3" w:rsidRDefault="00885D35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85D35" w:rsidRPr="008D59F3" w:rsidRDefault="00885D35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885D35" w:rsidRPr="008D59F3" w:rsidRDefault="00893FB8" w:rsidP="00893FB8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Работа на участке </w:t>
            </w:r>
          </w:p>
        </w:tc>
        <w:tc>
          <w:tcPr>
            <w:tcW w:w="2251" w:type="dxa"/>
          </w:tcPr>
          <w:p w:rsidR="00893FB8" w:rsidRPr="004A4BC0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Т.С.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11.00-12.30</w:t>
            </w:r>
          </w:p>
        </w:tc>
        <w:tc>
          <w:tcPr>
            <w:tcW w:w="2626" w:type="dxa"/>
          </w:tcPr>
          <w:p w:rsidR="00893FB8" w:rsidRPr="008D59F3" w:rsidRDefault="00893FB8" w:rsidP="00DB276D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Велопробег </w:t>
            </w:r>
          </w:p>
        </w:tc>
        <w:tc>
          <w:tcPr>
            <w:tcW w:w="2251" w:type="dxa"/>
          </w:tcPr>
          <w:p w:rsidR="00893FB8" w:rsidRDefault="00893FB8" w:rsidP="00DB276D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Быков А.А.</w:t>
            </w:r>
          </w:p>
          <w:p w:rsidR="00893FB8" w:rsidRPr="004A4BC0" w:rsidRDefault="00893FB8" w:rsidP="00DB276D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93FB8" w:rsidRPr="004A4BC0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12.30-13.00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93FB8" w:rsidRPr="004A4BC0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93FB8" w:rsidRPr="004A4BC0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93FB8" w:rsidRPr="004A4BC0" w:rsidRDefault="00893FB8" w:rsidP="005C3A6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4A4BC0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2626" w:type="dxa"/>
          </w:tcPr>
          <w:p w:rsidR="00893FB8" w:rsidRP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– игра</w:t>
            </w:r>
          </w:p>
          <w:p w:rsidR="00893FB8" w:rsidRP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«В поисках символа России»</w:t>
            </w:r>
          </w:p>
        </w:tc>
        <w:tc>
          <w:tcPr>
            <w:tcW w:w="2251" w:type="dxa"/>
          </w:tcPr>
          <w:p w:rsidR="00893FB8" w:rsidRP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lastRenderedPageBreak/>
              <w:t>Осмалова</w:t>
            </w:r>
            <w:proofErr w:type="spellEnd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Ю.Ю.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14.00-15. 00</w:t>
            </w:r>
          </w:p>
        </w:tc>
        <w:tc>
          <w:tcPr>
            <w:tcW w:w="2626" w:type="dxa"/>
          </w:tcPr>
          <w:p w:rsidR="00893FB8" w:rsidRPr="008D59F3" w:rsidRDefault="00893FB8" w:rsidP="00893FB8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Конкурс рисунков на асфальте </w:t>
            </w:r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>«Я люблю тебя моя Россия»</w:t>
            </w:r>
          </w:p>
        </w:tc>
        <w:tc>
          <w:tcPr>
            <w:tcW w:w="2251" w:type="dxa"/>
          </w:tcPr>
          <w:p w:rsidR="00893FB8" w:rsidRPr="004A4BC0" w:rsidRDefault="00893FB8" w:rsidP="00386726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93FB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15.00-16.00 </w:t>
            </w:r>
          </w:p>
        </w:tc>
        <w:tc>
          <w:tcPr>
            <w:tcW w:w="2626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2251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Константинова Е.Л.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6D9F1" w:themeFill="text2" w:themeFillTint="33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2626" w:type="dxa"/>
            <w:shd w:val="clear" w:color="auto" w:fill="C6D9F1" w:themeFill="text2" w:themeFillTint="33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251" w:type="dxa"/>
            <w:shd w:val="clear" w:color="auto" w:fill="C6D9F1" w:themeFill="text2" w:themeFillTint="33"/>
          </w:tcPr>
          <w:p w:rsidR="00893FB8" w:rsidRPr="000D2FF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Дурнева</w:t>
            </w:r>
            <w:proofErr w:type="spellEnd"/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П.Р.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0D2FF8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93FB8" w:rsidRPr="008D59F3" w:rsidTr="00885D35">
        <w:tc>
          <w:tcPr>
            <w:tcW w:w="2440" w:type="dxa"/>
            <w:vMerge/>
            <w:shd w:val="clear" w:color="auto" w:fill="F79646" w:themeFill="accent6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626" w:type="dxa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Уход домой </w:t>
            </w:r>
          </w:p>
        </w:tc>
        <w:tc>
          <w:tcPr>
            <w:tcW w:w="2251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3FB8" w:rsidRPr="008D59F3" w:rsidTr="00885D35">
        <w:tc>
          <w:tcPr>
            <w:tcW w:w="2440" w:type="dxa"/>
            <w:shd w:val="clear" w:color="auto" w:fill="C00000"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shd w:val="clear" w:color="auto" w:fill="C00000"/>
          </w:tcPr>
          <w:p w:rsidR="00893FB8" w:rsidRDefault="00893FB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shd w:val="clear" w:color="auto" w:fill="C00000"/>
          </w:tcPr>
          <w:p w:rsidR="00893FB8" w:rsidRDefault="00893FB8" w:rsidP="0002183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  <w:shd w:val="clear" w:color="auto" w:fill="C00000"/>
          </w:tcPr>
          <w:p w:rsidR="00893FB8" w:rsidRPr="008D59F3" w:rsidRDefault="00893FB8" w:rsidP="0002183E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93FB8" w:rsidRPr="008D59F3" w:rsidTr="004A4BC0">
        <w:tc>
          <w:tcPr>
            <w:tcW w:w="2440" w:type="dxa"/>
            <w:vMerge w:val="restart"/>
            <w:vAlign w:val="center"/>
          </w:tcPr>
          <w:p w:rsidR="00893FB8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11.06</w:t>
            </w:r>
            <w:bookmarkStart w:id="0" w:name="_GoBack"/>
            <w:bookmarkEnd w:id="0"/>
          </w:p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(Закрытие лагерной смены)</w:t>
            </w: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8.45-9.00</w:t>
            </w:r>
          </w:p>
        </w:tc>
        <w:tc>
          <w:tcPr>
            <w:tcW w:w="2626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251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</w:tc>
      </w:tr>
      <w:tr w:rsidR="00893FB8" w:rsidRPr="008D59F3" w:rsidTr="004A4BC0">
        <w:tc>
          <w:tcPr>
            <w:tcW w:w="2440" w:type="dxa"/>
            <w:vMerge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626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Линейка, минутка безопасности </w:t>
            </w:r>
          </w:p>
        </w:tc>
        <w:tc>
          <w:tcPr>
            <w:tcW w:w="2251" w:type="dxa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Агафонова А.А.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</w:tc>
      </w:tr>
      <w:tr w:rsidR="00893FB8" w:rsidRPr="008D59F3" w:rsidTr="004A4BC0">
        <w:tc>
          <w:tcPr>
            <w:tcW w:w="2440" w:type="dxa"/>
            <w:vMerge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9.40-10.00</w:t>
            </w:r>
          </w:p>
        </w:tc>
        <w:tc>
          <w:tcPr>
            <w:tcW w:w="2626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2251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proofErr w:type="spellStart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Осмалова</w:t>
            </w:r>
            <w:proofErr w:type="spellEnd"/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Л.Ф.</w:t>
            </w:r>
          </w:p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8D59F3">
              <w:rPr>
                <w:rFonts w:eastAsia="Calibri"/>
                <w:bCs/>
                <w:sz w:val="28"/>
                <w:szCs w:val="28"/>
                <w:lang w:eastAsia="ru-RU"/>
              </w:rPr>
              <w:t>Кононова О.В.</w:t>
            </w:r>
          </w:p>
        </w:tc>
      </w:tr>
      <w:tr w:rsidR="00893FB8" w:rsidRPr="008D59F3" w:rsidTr="004A4BC0">
        <w:tc>
          <w:tcPr>
            <w:tcW w:w="2440" w:type="dxa"/>
            <w:vMerge/>
            <w:vAlign w:val="center"/>
          </w:tcPr>
          <w:p w:rsidR="00893FB8" w:rsidRPr="008D59F3" w:rsidRDefault="00893FB8" w:rsidP="00E2459B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893FB8" w:rsidRPr="008D59F3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2626" w:type="dxa"/>
          </w:tcPr>
          <w:p w:rsidR="00893FB8" w:rsidRPr="008D59F3" w:rsidRDefault="00893FB8" w:rsidP="00893FB8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Закрытие лагерной смены</w:t>
            </w:r>
          </w:p>
        </w:tc>
        <w:tc>
          <w:tcPr>
            <w:tcW w:w="2251" w:type="dxa"/>
          </w:tcPr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Ковалев Н.В.</w:t>
            </w:r>
          </w:p>
          <w:p w:rsidR="00893FB8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>Быков А.А.</w:t>
            </w:r>
          </w:p>
          <w:p w:rsidR="00893FB8" w:rsidRPr="004A4BC0" w:rsidRDefault="00893FB8" w:rsidP="005C3A6E">
            <w:pPr>
              <w:jc w:val="center"/>
              <w:rPr>
                <w:rFonts w:eastAsia="Calibri"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D80AE4" w:rsidRDefault="00D80AE4"/>
    <w:sectPr w:rsidR="00D8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03"/>
    <w:rsid w:val="0002183E"/>
    <w:rsid w:val="00026893"/>
    <w:rsid w:val="000B112C"/>
    <w:rsid w:val="000D2FF8"/>
    <w:rsid w:val="002D3987"/>
    <w:rsid w:val="00322B38"/>
    <w:rsid w:val="00344203"/>
    <w:rsid w:val="003F63F5"/>
    <w:rsid w:val="004A4BC0"/>
    <w:rsid w:val="005F3D9C"/>
    <w:rsid w:val="007415D7"/>
    <w:rsid w:val="00885D35"/>
    <w:rsid w:val="00893FB8"/>
    <w:rsid w:val="008D59F3"/>
    <w:rsid w:val="00930F8B"/>
    <w:rsid w:val="00A96A4F"/>
    <w:rsid w:val="00D80AE4"/>
    <w:rsid w:val="00DC2DAA"/>
    <w:rsid w:val="00E2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4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4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647D-6685-45DA-8BA5-F16B4488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2025-06-01T09:16:00Z</dcterms:created>
  <dcterms:modified xsi:type="dcterms:W3CDTF">2026-05-27T11:57:00Z</dcterms:modified>
</cp:coreProperties>
</file>